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65C6" w:rsidRPr="00D75219" w:rsidRDefault="00D75219">
      <w:pPr>
        <w:rPr>
          <w:sz w:val="36"/>
          <w:szCs w:val="36"/>
        </w:rPr>
      </w:pPr>
      <w:r w:rsidRPr="00D75219">
        <w:rPr>
          <w:sz w:val="36"/>
          <w:szCs w:val="36"/>
        </w:rPr>
        <w:t>Открытка ко Дню Матери</w:t>
      </w:r>
      <w:r>
        <w:rPr>
          <w:noProof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1" name="Рисунок 0" descr="20211119_102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1119_102910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2" name="Рисунок 1" descr="20211119_103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1119_103733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3" name="Рисунок 2" descr="20211119_103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1119_103854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4" name="Рисунок 3" descr="20211119_103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1119_10390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5" name="Рисунок 4" descr="20211119_103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1119_103907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6" name="Рисунок 5" descr="20211119_104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1119_104438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8" name="Рисунок 7" descr="20211119_161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1119_16151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9" name="Рисунок 8" descr="20211119_161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1119_161536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10" name="Рисунок 9" descr="20211122_153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1122_153011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11" name="Рисунок 10" descr="20211122_154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1122_154543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12" name="Рисунок 11" descr="20211122_161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1122_161522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13" name="Рисунок 12" descr="20211122_161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1122_161535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14" name="Рисунок 13" descr="20211122_161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1122_161548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15" name="Рисунок 14" descr="20211122_162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1122_162024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B65C6" w:rsidRPr="00D75219" w:rsidSect="009B65C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/>
  <w:rsids>
    <w:rsidRoot w:val="00D75219"/>
    <w:rsid w:val="009B65C6"/>
    <w:rsid w:val="00D752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65C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52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521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7</Pages>
  <Words>5</Words>
  <Characters>32</Characters>
  <Application>Microsoft Office Word</Application>
  <DocSecurity>0</DocSecurity>
  <Lines>1</Lines>
  <Paragraphs>1</Paragraphs>
  <ScaleCrop>false</ScaleCrop>
  <Company/>
  <LinksUpToDate>false</LinksUpToDate>
  <CharactersWithSpaces>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Диана</dc:creator>
  <cp:lastModifiedBy>Диана</cp:lastModifiedBy>
  <cp:revision>1</cp:revision>
  <dcterms:created xsi:type="dcterms:W3CDTF">2021-11-22T18:08:00Z</dcterms:created>
  <dcterms:modified xsi:type="dcterms:W3CDTF">2021-11-22T18:13:00Z</dcterms:modified>
</cp:coreProperties>
</file>